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48229" w14:textId="1D9A4505" w:rsidR="0024088B" w:rsidRDefault="0064387C">
      <w:pPr>
        <w:rPr>
          <w:b/>
          <w:bCs/>
        </w:rPr>
      </w:pPr>
      <w:r>
        <w:t xml:space="preserve">Conform </w:t>
      </w:r>
      <w:r w:rsidR="00F93795">
        <w:t xml:space="preserve">legii </w:t>
      </w:r>
      <w:r w:rsidRPr="00F93795">
        <w:t xml:space="preserve"> nr. 217/2016, privind reducerea risipei alimentare, </w:t>
      </w:r>
      <w:r w:rsidR="00BB44E9">
        <w:t>Miniso home Romania</w:t>
      </w:r>
      <w:r w:rsidR="008D738E">
        <w:t xml:space="preserve"> SRL,</w:t>
      </w:r>
      <w:r w:rsidR="00BB44E9">
        <w:t xml:space="preserve"> ia urmatoarele masuri:</w:t>
      </w:r>
    </w:p>
    <w:p w14:paraId="439AB01C" w14:textId="306191BE" w:rsidR="0064387C" w:rsidRDefault="0064387C" w:rsidP="0064387C">
      <w:pPr>
        <w:pStyle w:val="ListParagraph"/>
        <w:numPr>
          <w:ilvl w:val="0"/>
          <w:numId w:val="1"/>
        </w:numPr>
      </w:pPr>
      <w:r>
        <w:t>Vanzarea produselor va fi in ordinea FEFO (First Expired First Out). Deci</w:t>
      </w:r>
      <w:r w:rsidR="00F93795">
        <w:t>,</w:t>
      </w:r>
      <w:r>
        <w:t xml:space="preserve"> daca in livrarea B, primiti un produs cu termen mai scurt decat acelasi produs primit in livrarea A, primeaza cel cu termenul mai scurt, chiar daca nu e primul livrat.</w:t>
      </w:r>
    </w:p>
    <w:p w14:paraId="4E230F4B" w14:textId="0D5754D3" w:rsidR="0064387C" w:rsidRDefault="0064387C" w:rsidP="0064387C">
      <w:pPr>
        <w:pStyle w:val="ListParagraph"/>
        <w:numPr>
          <w:ilvl w:val="0"/>
          <w:numId w:val="1"/>
        </w:numPr>
      </w:pPr>
      <w:r>
        <w:t xml:space="preserve">in mod pro </w:t>
      </w:r>
      <w:r w:rsidR="00BB44E9">
        <w:t>activ</w:t>
      </w:r>
      <w:r w:rsidR="008D738E">
        <w:t>,</w:t>
      </w:r>
      <w:r w:rsidR="00BB44E9">
        <w:t xml:space="preserve"> prin verificari zilnice</w:t>
      </w:r>
      <w:r>
        <w:t xml:space="preserve">, un numar cat mai mic de produse vor ajunge in situatia de a nu putea fi comercializate din cauza </w:t>
      </w:r>
      <w:r w:rsidR="00D1339A">
        <w:t>expirarii</w:t>
      </w:r>
      <w:r>
        <w:t>, prin metode specific</w:t>
      </w:r>
      <w:r w:rsidR="00F93795">
        <w:t>e</w:t>
      </w:r>
      <w:r>
        <w:t>, cum ar fi: expunerea in zone foarte vizibile, aplicarea de reduceri</w:t>
      </w:r>
      <w:r w:rsidR="00F93795">
        <w:t>, promovare directa catre potentiali clienti.</w:t>
      </w:r>
    </w:p>
    <w:p w14:paraId="1F22AF20" w14:textId="6D2D4CCC" w:rsidR="0064387C" w:rsidRDefault="0064387C" w:rsidP="0064387C">
      <w:pPr>
        <w:pStyle w:val="ListParagraph"/>
        <w:numPr>
          <w:ilvl w:val="0"/>
          <w:numId w:val="1"/>
        </w:numPr>
      </w:pPr>
      <w:r>
        <w:t>Informarea clientilor cand anumite produse pe care le achizitioneaza mai au un termen scurt pana la expirare (sub 7 zile)</w:t>
      </w:r>
      <w:r w:rsidR="00F93795">
        <w:t>.</w:t>
      </w:r>
    </w:p>
    <w:p w14:paraId="2E878F2B" w14:textId="00EC0FCC" w:rsidR="008D738E" w:rsidRDefault="008D738E" w:rsidP="0064387C">
      <w:pPr>
        <w:pStyle w:val="ListParagraph"/>
        <w:numPr>
          <w:ilvl w:val="0"/>
          <w:numId w:val="1"/>
        </w:numPr>
      </w:pPr>
      <w:r>
        <w:t>Asigurarea ca, inainte cu 1 zi de expirare, din lotul respectiv nu mai exista nicio bucata, mergand pana la reducere de 99%.</w:t>
      </w:r>
    </w:p>
    <w:p w14:paraId="0685665F" w14:textId="77777777" w:rsidR="002F0B9A" w:rsidRDefault="002F0B9A" w:rsidP="002F0B9A"/>
    <w:p w14:paraId="0DA4CE3A" w14:textId="6DC71BC4" w:rsidR="002F0B9A" w:rsidRDefault="002F0B9A" w:rsidP="002F0B9A">
      <w:r>
        <w:t>Data: 1.01.2026</w:t>
      </w:r>
    </w:p>
    <w:sectPr w:rsidR="002F0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86835"/>
    <w:multiLevelType w:val="hybridMultilevel"/>
    <w:tmpl w:val="99AC02CC"/>
    <w:lvl w:ilvl="0" w:tplc="544EAE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74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7C"/>
    <w:rsid w:val="0024088B"/>
    <w:rsid w:val="002F0B9A"/>
    <w:rsid w:val="003B71EF"/>
    <w:rsid w:val="00635CC2"/>
    <w:rsid w:val="0064387C"/>
    <w:rsid w:val="008D738E"/>
    <w:rsid w:val="00953705"/>
    <w:rsid w:val="009F4A2D"/>
    <w:rsid w:val="00BB44E9"/>
    <w:rsid w:val="00D1339A"/>
    <w:rsid w:val="00F9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F1B12"/>
  <w15:chartTrackingRefBased/>
  <w15:docId w15:val="{51D96733-9D39-48DB-AB2E-54BEEB9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8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8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8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8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8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8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8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8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8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8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8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8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8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Lucaci</dc:creator>
  <cp:keywords/>
  <dc:description/>
  <cp:lastModifiedBy>Georgiana Sandu</cp:lastModifiedBy>
  <cp:revision>2</cp:revision>
  <dcterms:created xsi:type="dcterms:W3CDTF">2026-09-02T09:40:00Z</dcterms:created>
  <dcterms:modified xsi:type="dcterms:W3CDTF">2026-09-02T09:40:00Z</dcterms:modified>
</cp:coreProperties>
</file>